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311757" w:rsidRPr="00C80537" w:rsidTr="00230A1A">
        <w:tc>
          <w:tcPr>
            <w:tcW w:w="4678" w:type="dxa"/>
            <w:vAlign w:val="center"/>
          </w:tcPr>
          <w:p w:rsidR="00311757" w:rsidRPr="00C80537" w:rsidRDefault="00311757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311757" w:rsidRPr="00C80537" w:rsidRDefault="00311757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311757" w:rsidRPr="00C80537" w:rsidRDefault="00311757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311757" w:rsidRPr="00C80537" w:rsidRDefault="00311757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311757" w:rsidRPr="00C80537" w:rsidTr="00230A1A">
        <w:tc>
          <w:tcPr>
            <w:tcW w:w="10423" w:type="dxa"/>
            <w:gridSpan w:val="4"/>
            <w:shd w:val="clear" w:color="auto" w:fill="B6DDE8" w:themeFill="accent5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กลุ่มงานธุรการ (งานธุรการ)</w:t>
            </w:r>
          </w:p>
        </w:tc>
      </w:tr>
      <w:tr w:rsidR="00311757" w:rsidRPr="00C80537" w:rsidTr="00230A1A">
        <w:tc>
          <w:tcPr>
            <w:tcW w:w="4678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</w:tcPr>
          <w:p w:rsidR="00311757" w:rsidRPr="00C41B28" w:rsidRDefault="00311757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311757" w:rsidRPr="00C80537" w:rsidRDefault="00A15D57" w:rsidP="00A15D5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11757" w:rsidRPr="00C80537" w:rsidRDefault="00A15D57" w:rsidP="00A15D5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D6E3BC" w:themeFill="accent3" w:themeFillTint="66"/>
          </w:tcPr>
          <w:p w:rsidR="0031175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E5B8B7" w:themeFill="accent2" w:themeFillTint="66"/>
          </w:tcPr>
          <w:p w:rsidR="0031175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0811D5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0811D5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0811D5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E5B8B7" w:themeFill="accent2" w:themeFillTint="66"/>
          </w:tcPr>
          <w:p w:rsidR="00311757" w:rsidRPr="000811D5" w:rsidRDefault="00311757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0811D5" w:rsidRDefault="00A15D57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6D2CB8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6D2CB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มีความรู้ความเข้าใจเกี่ยวกับระเบียบ พรบ. กฎหมายที่เกี่ยวกับการศึกษา และงานธุรการ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D6E3BC" w:themeFill="accent3" w:themeFillTint="66"/>
          </w:tcPr>
          <w:p w:rsidR="00311757" w:rsidRPr="00BC40AD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E5B8B7" w:themeFill="accent2" w:themeFillTint="66"/>
          </w:tcPr>
          <w:p w:rsidR="0031175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Default="00A15D57" w:rsidP="00230A1A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E5B8B7" w:themeFill="accent2" w:themeFillTint="66"/>
          </w:tcPr>
          <w:p w:rsidR="0031175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A64210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D2CB8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มีความสามารถดำเนินการเกี่ยวกับระเบียบพรบ. กฎหมายที่เกี่ยวกับการศึกษา และงานธุรการ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D6E3BC" w:themeFill="accent3" w:themeFillTint="66"/>
          </w:tcPr>
          <w:p w:rsidR="00311757" w:rsidRPr="00A64210" w:rsidRDefault="00311757" w:rsidP="00230A1A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D2614B" w:rsidRPr="00D2614B" w:rsidRDefault="00D2614B" w:rsidP="00D2614B">
      <w:pPr>
        <w:rPr>
          <w:rFonts w:asciiTheme="majorBidi" w:hAnsiTheme="majorBidi" w:cstheme="majorBidi"/>
          <w:sz w:val="30"/>
          <w:szCs w:val="30"/>
          <w:cs/>
        </w:rPr>
      </w:pPr>
      <w:r w:rsidRPr="00D2614B">
        <w:rPr>
          <w:rFonts w:asciiTheme="majorBidi" w:hAnsiTheme="majorBidi" w:cstheme="majorBidi"/>
          <w:sz w:val="30"/>
          <w:szCs w:val="30"/>
          <w:cs/>
        </w:rPr>
        <w:t xml:space="preserve">ข้อแนะเพิ่มเติม </w:t>
      </w:r>
      <w:r w:rsidRPr="00D2614B">
        <w:rPr>
          <w:rFonts w:asciiTheme="majorBidi" w:hAnsiTheme="majorBidi" w:cstheme="majorBidi"/>
          <w:sz w:val="30"/>
          <w:szCs w:val="30"/>
        </w:rPr>
        <w:t xml:space="preserve">:  </w:t>
      </w:r>
      <w:r w:rsidRPr="00D2614B">
        <w:rPr>
          <w:rFonts w:asciiTheme="majorBidi" w:hAnsiTheme="majorBidi" w:cstheme="majorBidi"/>
          <w:sz w:val="30"/>
          <w:szCs w:val="30"/>
          <w:cs/>
        </w:rPr>
        <w:t>มีใจบริการ</w:t>
      </w:r>
    </w:p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311757" w:rsidRPr="00C80537" w:rsidTr="00230A1A">
        <w:tc>
          <w:tcPr>
            <w:tcW w:w="4678" w:type="dxa"/>
            <w:vAlign w:val="center"/>
          </w:tcPr>
          <w:p w:rsidR="00311757" w:rsidRPr="00C80537" w:rsidRDefault="00311757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311757" w:rsidRPr="00C80537" w:rsidRDefault="00311757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311757" w:rsidRPr="00C80537" w:rsidRDefault="00311757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311757" w:rsidRPr="00C80537" w:rsidRDefault="00311757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311757" w:rsidRPr="00C80537" w:rsidTr="00230A1A">
        <w:tc>
          <w:tcPr>
            <w:tcW w:w="10423" w:type="dxa"/>
            <w:gridSpan w:val="4"/>
            <w:shd w:val="clear" w:color="auto" w:fill="B6DDE8" w:themeFill="accent5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กลุ่มงานธุรการ (งานสารบรรณ)</w:t>
            </w:r>
          </w:p>
        </w:tc>
      </w:tr>
      <w:tr w:rsidR="00311757" w:rsidRPr="00C80537" w:rsidTr="00230A1A">
        <w:tc>
          <w:tcPr>
            <w:tcW w:w="4678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C41B28" w:rsidRDefault="00A15D57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D6E3BC" w:themeFill="accent3" w:themeFillTint="66"/>
          </w:tcPr>
          <w:p w:rsidR="0031175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E5B8B7" w:themeFill="accent2" w:themeFillTint="66"/>
          </w:tcPr>
          <w:p w:rsidR="0031175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0811D5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0811D5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0811D5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E5B8B7" w:themeFill="accent2" w:themeFillTint="66"/>
          </w:tcPr>
          <w:p w:rsidR="00311757" w:rsidRPr="000811D5" w:rsidRDefault="00311757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0811D5" w:rsidRDefault="00A15D57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4553E9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4553E9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มีความรู้ด้านระเบียบสำนักนายกรัฐมนตรี</w:t>
            </w:r>
            <w:r w:rsidRPr="004553E9">
              <w:rPr>
                <w:rFonts w:asciiTheme="majorBidi" w:hAnsiTheme="majorBidi" w:cstheme="majorBidi"/>
                <w:sz w:val="30"/>
                <w:szCs w:val="30"/>
              </w:rPr>
              <w:t> </w:t>
            </w:r>
            <w:r w:rsidRPr="004553E9">
              <w:rPr>
                <w:rFonts w:asciiTheme="majorBidi" w:hAnsiTheme="majorBidi" w:cs="Angsana New"/>
                <w:sz w:val="30"/>
                <w:szCs w:val="30"/>
                <w:cs/>
              </w:rPr>
              <w:t>ว่าด้วยงานสารบรรณพ.ศ.</w:t>
            </w:r>
            <w:r w:rsidRPr="004553E9">
              <w:rPr>
                <w:rFonts w:asciiTheme="majorBidi" w:hAnsiTheme="majorBidi" w:cstheme="majorBidi"/>
                <w:sz w:val="30"/>
                <w:szCs w:val="30"/>
              </w:rPr>
              <w:t xml:space="preserve">2526 </w:t>
            </w:r>
            <w:r w:rsidRPr="004553E9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และที่แก้ไขเพิ่มเติม (ฉบับที่ </w:t>
            </w:r>
            <w:r w:rsidRPr="004553E9">
              <w:rPr>
                <w:rFonts w:asciiTheme="majorBidi" w:hAnsiTheme="majorBidi" w:cstheme="majorBidi"/>
                <w:sz w:val="30"/>
                <w:szCs w:val="30"/>
              </w:rPr>
              <w:t>2, 3)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D6E3BC" w:themeFill="accent3" w:themeFillTint="66"/>
          </w:tcPr>
          <w:p w:rsidR="00311757" w:rsidRPr="00BC40AD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E5B8B7" w:themeFill="accent2" w:themeFillTint="66"/>
          </w:tcPr>
          <w:p w:rsidR="0031175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Default="00A15D57" w:rsidP="00230A1A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E5B8B7" w:themeFill="accent2" w:themeFillTint="66"/>
          </w:tcPr>
          <w:p w:rsidR="0031175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A64210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D2CB8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มีความสามารถดำเนินการเกี่ยวกับระเบียบพรบ. กฎหมายที่เกี่ยวกับการศึกษา และงานธุรการ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D6E3BC" w:themeFill="accent3" w:themeFillTint="66"/>
          </w:tcPr>
          <w:p w:rsidR="00311757" w:rsidRPr="00A64210" w:rsidRDefault="00311757" w:rsidP="00230A1A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D2614B" w:rsidRPr="00D2614B" w:rsidRDefault="00D2614B" w:rsidP="00D2614B">
      <w:pPr>
        <w:rPr>
          <w:rFonts w:asciiTheme="majorBidi" w:hAnsiTheme="majorBidi" w:cstheme="majorBidi"/>
          <w:sz w:val="30"/>
          <w:szCs w:val="30"/>
          <w:cs/>
        </w:rPr>
      </w:pPr>
      <w:r w:rsidRPr="00D2614B">
        <w:rPr>
          <w:rFonts w:asciiTheme="majorBidi" w:hAnsiTheme="majorBidi" w:cstheme="majorBidi"/>
          <w:sz w:val="30"/>
          <w:szCs w:val="30"/>
          <w:cs/>
        </w:rPr>
        <w:t xml:space="preserve">ข้อแนะเพิ่มเติม </w:t>
      </w:r>
      <w:r w:rsidRPr="00D2614B">
        <w:rPr>
          <w:rFonts w:asciiTheme="majorBidi" w:hAnsiTheme="majorBidi" w:cstheme="majorBidi"/>
          <w:sz w:val="30"/>
          <w:szCs w:val="30"/>
        </w:rPr>
        <w:t xml:space="preserve">:  </w:t>
      </w:r>
      <w:r w:rsidRPr="00D2614B">
        <w:rPr>
          <w:rFonts w:asciiTheme="majorBidi" w:hAnsiTheme="majorBidi" w:cstheme="majorBidi"/>
          <w:sz w:val="30"/>
          <w:szCs w:val="30"/>
          <w:cs/>
        </w:rPr>
        <w:t>มีใจบริการ</w:t>
      </w:r>
    </w:p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311757" w:rsidRPr="00C80537" w:rsidTr="00230A1A">
        <w:tc>
          <w:tcPr>
            <w:tcW w:w="4678" w:type="dxa"/>
            <w:vAlign w:val="center"/>
          </w:tcPr>
          <w:p w:rsidR="00311757" w:rsidRPr="00C80537" w:rsidRDefault="00311757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311757" w:rsidRPr="00C80537" w:rsidRDefault="00311757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311757" w:rsidRPr="00C80537" w:rsidRDefault="00311757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311757" w:rsidRPr="00C80537" w:rsidRDefault="00311757" w:rsidP="00230A1A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311757" w:rsidRPr="00C80537" w:rsidTr="00230A1A">
        <w:tc>
          <w:tcPr>
            <w:tcW w:w="10423" w:type="dxa"/>
            <w:gridSpan w:val="4"/>
            <w:shd w:val="clear" w:color="auto" w:fill="B6DDE8" w:themeFill="accent5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กลุ่มงานธุรการ (งานสื่อสารมวลชน)</w:t>
            </w:r>
          </w:p>
        </w:tc>
      </w:tr>
      <w:tr w:rsidR="00311757" w:rsidRPr="00C80537" w:rsidTr="00230A1A">
        <w:tc>
          <w:tcPr>
            <w:tcW w:w="4678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C41B28" w:rsidRDefault="00A15D57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D6E3BC" w:themeFill="accent3" w:themeFillTint="66"/>
          </w:tcPr>
          <w:p w:rsidR="0031175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E5B8B7" w:themeFill="accent2" w:themeFillTint="66"/>
          </w:tcPr>
          <w:p w:rsidR="0031175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0811D5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0811D5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0811D5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E5B8B7" w:themeFill="accent2" w:themeFillTint="66"/>
          </w:tcPr>
          <w:p w:rsidR="00311757" w:rsidRPr="000811D5" w:rsidRDefault="00311757" w:rsidP="00230A1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0811D5" w:rsidRDefault="00A15D57" w:rsidP="00230A1A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8525EB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8525EB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มีความรู้ความเข้าใจในระบบการสื่อสารมวลชน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D6E3BC" w:themeFill="accent3" w:themeFillTint="66"/>
          </w:tcPr>
          <w:p w:rsidR="00311757" w:rsidRPr="00BC40AD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E5B8B7" w:themeFill="accent2" w:themeFillTint="66"/>
          </w:tcPr>
          <w:p w:rsidR="0031175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Default="00A15D57" w:rsidP="00230A1A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BC40AD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E5B8B7" w:themeFill="accent2" w:themeFillTint="66"/>
          </w:tcPr>
          <w:p w:rsidR="0031175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A15D57" w:rsidRPr="00C80537" w:rsidTr="00230A1A">
        <w:tc>
          <w:tcPr>
            <w:tcW w:w="4678" w:type="dxa"/>
          </w:tcPr>
          <w:p w:rsidR="00A15D57" w:rsidRPr="00A64210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525EB">
              <w:rPr>
                <w:rFonts w:asciiTheme="majorBidi" w:hAnsiTheme="majorBidi" w:cs="Angsana New"/>
                <w:sz w:val="30"/>
                <w:szCs w:val="30"/>
                <w:cs/>
              </w:rPr>
              <w:t>1.มีความสามารถในการดำเนินงานเกี่ยวกับระบบการสื่อสารมวลชน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A15D57" w:rsidRPr="00C80537" w:rsidRDefault="00A15D57" w:rsidP="00807067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A15D57" w:rsidRPr="00C80537" w:rsidRDefault="00A15D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311757" w:rsidRPr="00C80537" w:rsidTr="00230A1A">
        <w:tc>
          <w:tcPr>
            <w:tcW w:w="4678" w:type="dxa"/>
            <w:shd w:val="clear" w:color="auto" w:fill="D6E3BC" w:themeFill="accent3" w:themeFillTint="66"/>
          </w:tcPr>
          <w:p w:rsidR="00311757" w:rsidRPr="00A64210" w:rsidRDefault="00311757" w:rsidP="00230A1A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311757" w:rsidRPr="00C80537" w:rsidRDefault="00311757" w:rsidP="00230A1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311757" w:rsidRDefault="00311757" w:rsidP="00311757"/>
    <w:p w:rsidR="00ED0FE3" w:rsidRPr="00D2614B" w:rsidRDefault="00D2614B">
      <w:pPr>
        <w:rPr>
          <w:rFonts w:asciiTheme="majorBidi" w:hAnsiTheme="majorBidi" w:cstheme="majorBidi"/>
          <w:sz w:val="30"/>
          <w:szCs w:val="30"/>
          <w:cs/>
        </w:rPr>
      </w:pPr>
      <w:r w:rsidRPr="00D2614B">
        <w:rPr>
          <w:rFonts w:asciiTheme="majorBidi" w:hAnsiTheme="majorBidi" w:cstheme="majorBidi"/>
          <w:sz w:val="30"/>
          <w:szCs w:val="30"/>
          <w:cs/>
        </w:rPr>
        <w:t xml:space="preserve">ข้อแนะเพิ่มเติม </w:t>
      </w:r>
      <w:r w:rsidRPr="00D2614B">
        <w:rPr>
          <w:rFonts w:asciiTheme="majorBidi" w:hAnsiTheme="majorBidi" w:cstheme="majorBidi"/>
          <w:sz w:val="30"/>
          <w:szCs w:val="30"/>
        </w:rPr>
        <w:t xml:space="preserve">:  </w:t>
      </w:r>
      <w:r w:rsidRPr="00D2614B">
        <w:rPr>
          <w:rFonts w:asciiTheme="majorBidi" w:hAnsiTheme="majorBidi" w:cstheme="majorBidi"/>
          <w:sz w:val="30"/>
          <w:szCs w:val="30"/>
          <w:cs/>
        </w:rPr>
        <w:t>มีใจบริการ</w:t>
      </w:r>
    </w:p>
    <w:sectPr w:rsidR="00ED0FE3" w:rsidRPr="00D26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57"/>
    <w:rsid w:val="00311757"/>
    <w:rsid w:val="006B7ECE"/>
    <w:rsid w:val="007D7842"/>
    <w:rsid w:val="00A15D57"/>
    <w:rsid w:val="00D2614B"/>
    <w:rsid w:val="00E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2021-01-13T09:18:00Z</dcterms:created>
  <dcterms:modified xsi:type="dcterms:W3CDTF">2021-01-13T09:18:00Z</dcterms:modified>
</cp:coreProperties>
</file>